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B5" w:rsidRDefault="00AE58B5" w:rsidP="00AE58B5">
      <w:pPr>
        <w:numPr>
          <w:ilvl w:val="0"/>
          <w:numId w:val="2"/>
        </w:numPr>
      </w:pPr>
      <w:r>
        <w:t xml:space="preserve">Introduce the job, what duties does it entail? </w:t>
      </w:r>
    </w:p>
    <w:p w:rsidR="00AE58B5" w:rsidRDefault="00AE58B5" w:rsidP="00AE58B5">
      <w:r>
        <w:t xml:space="preserve">Vice President, Aquaculture; </w:t>
      </w:r>
    </w:p>
    <w:p w:rsidR="00AE58B5" w:rsidRDefault="00AE58B5" w:rsidP="00AE58B5">
      <w:r>
        <w:t>Team Building and Management</w:t>
      </w:r>
    </w:p>
    <w:p w:rsidR="00AE58B5" w:rsidRDefault="00AE58B5" w:rsidP="00AE58B5">
      <w:r>
        <w:t>Communications and Fundraising</w:t>
      </w:r>
    </w:p>
    <w:p w:rsidR="00AE58B5" w:rsidRDefault="00AE58B5" w:rsidP="00AE58B5">
      <w:r>
        <w:t>Negotiations and Partnering</w:t>
      </w:r>
    </w:p>
    <w:p w:rsidR="00AE58B5" w:rsidRDefault="00AE58B5" w:rsidP="00AE58B5">
      <w:r>
        <w:t>Strategic Vision</w:t>
      </w:r>
      <w:r w:rsidRPr="00AE58B5">
        <w:t xml:space="preserve"> </w:t>
      </w:r>
      <w:r>
        <w:t>Leadership and Innovation</w:t>
      </w:r>
    </w:p>
    <w:p w:rsidR="00AE58B5" w:rsidRDefault="00AE58B5" w:rsidP="00AE58B5"/>
    <w:p w:rsidR="00AE58B5" w:rsidRDefault="00AE58B5" w:rsidP="00AE58B5">
      <w:pPr>
        <w:numPr>
          <w:ilvl w:val="0"/>
          <w:numId w:val="1"/>
        </w:numPr>
      </w:pPr>
      <w:r>
        <w:t>What is the career path for this job? What skills / experience / education are required?</w:t>
      </w:r>
    </w:p>
    <w:p w:rsidR="004E7B24" w:rsidRDefault="004E7B24" w:rsidP="004E7B24">
      <w:r>
        <w:t xml:space="preserve">15+ </w:t>
      </w:r>
      <w:proofErr w:type="spellStart"/>
      <w:r>
        <w:t>years</w:t>
      </w:r>
      <w:proofErr w:type="spellEnd"/>
      <w:r>
        <w:t xml:space="preserve"> work experience in relevant area</w:t>
      </w:r>
      <w:r>
        <w:t>, Bachelor’s</w:t>
      </w:r>
      <w:r>
        <w:t xml:space="preserve"> degree in a relevant field</w:t>
      </w:r>
      <w:r>
        <w:t xml:space="preserve">, </w:t>
      </w:r>
      <w:r>
        <w:t>Experience working with governments, NGOs and other global organization</w:t>
      </w:r>
      <w:r>
        <w:t xml:space="preserve">, </w:t>
      </w:r>
      <w:r>
        <w:t>Excellent organizational skills with an emphasis on program development and project management</w:t>
      </w:r>
      <w:r>
        <w:t>, High</w:t>
      </w:r>
      <w:r>
        <w:t xml:space="preserve"> level of interpersonal skills</w:t>
      </w:r>
      <w:r>
        <w:t xml:space="preserve">, </w:t>
      </w:r>
      <w:r>
        <w:t>Excellent organizational skills</w:t>
      </w:r>
      <w:r>
        <w:t xml:space="preserve">, </w:t>
      </w:r>
      <w:r>
        <w:t>Superior management, negotiation, and communication skills, with a proven ability to define and defend priorities</w:t>
      </w:r>
      <w:r>
        <w:t xml:space="preserve">, </w:t>
      </w:r>
      <w:r>
        <w:t>Ability to effectively prioritize and produce high-quality work under time constraints</w:t>
      </w:r>
      <w:r>
        <w:t xml:space="preserve">, </w:t>
      </w:r>
      <w:r>
        <w:t>Ability and willingness to travel both nationally and internationally (up to 30%)</w:t>
      </w:r>
      <w:r>
        <w:t xml:space="preserve">, </w:t>
      </w:r>
      <w:r>
        <w:t>Fluency in English required, fluency in an additional language preferred</w:t>
      </w:r>
      <w:r>
        <w:t xml:space="preserve">, </w:t>
      </w:r>
      <w:r>
        <w:t>Strong written, verbal, and presentation skills</w:t>
      </w:r>
      <w:r>
        <w:t xml:space="preserve">, </w:t>
      </w:r>
      <w:r>
        <w:t>Dynamic, creative, and outgoing personality with a proven commitment to nature conservation</w:t>
      </w:r>
    </w:p>
    <w:p w:rsidR="00AB18F8" w:rsidRDefault="00AB18F8" w:rsidP="004E7B24">
      <w:bookmarkStart w:id="0" w:name="_GoBack"/>
      <w:bookmarkEnd w:id="0"/>
    </w:p>
    <w:p w:rsidR="00AE58B5" w:rsidRDefault="00AE58B5" w:rsidP="00AE58B5">
      <w:pPr>
        <w:numPr>
          <w:ilvl w:val="0"/>
          <w:numId w:val="1"/>
        </w:numPr>
      </w:pPr>
      <w:r>
        <w:t>What personality traits would help someone excel in this position?</w:t>
      </w:r>
    </w:p>
    <w:p w:rsidR="006E4D6B" w:rsidRDefault="006E4D6B" w:rsidP="00AE58B5">
      <w:pPr>
        <w:pStyle w:val="ListParagraph"/>
      </w:pPr>
      <w:r>
        <w:t>Being very social, and know how to use your</w:t>
      </w:r>
      <w:r w:rsidR="000A6C1B">
        <w:t xml:space="preserve"> word, also being very creative. Be a problem </w:t>
      </w:r>
      <w:r w:rsidR="004E7B24">
        <w:t>solver</w:t>
      </w:r>
      <w:r w:rsidR="000A6C1B">
        <w:t>, and a good thinker.</w:t>
      </w:r>
    </w:p>
    <w:p w:rsidR="006E4D6B" w:rsidRDefault="006E4D6B" w:rsidP="00AE58B5">
      <w:pPr>
        <w:pStyle w:val="ListParagraph"/>
      </w:pPr>
    </w:p>
    <w:p w:rsidR="00AE58B5" w:rsidRDefault="00AE58B5" w:rsidP="00AE58B5">
      <w:pPr>
        <w:ind w:left="720"/>
      </w:pPr>
    </w:p>
    <w:p w:rsidR="00AE58B5" w:rsidRDefault="00AE58B5" w:rsidP="00AE58B5">
      <w:pPr>
        <w:numPr>
          <w:ilvl w:val="0"/>
          <w:numId w:val="1"/>
        </w:numPr>
      </w:pPr>
      <w:r>
        <w:t>What compensation (level of pay / benefits) does this position provide?</w:t>
      </w:r>
    </w:p>
    <w:p w:rsidR="00AE58B5" w:rsidRDefault="004E7B24" w:rsidP="00AE58B5">
      <w:r>
        <w:t>WWF offers an excellent benefits package and a competitive salary that is commensurate with experience</w:t>
      </w:r>
    </w:p>
    <w:p w:rsidR="004E7B24" w:rsidRDefault="004E7B24" w:rsidP="00AE58B5"/>
    <w:p w:rsidR="00AE58B5" w:rsidRDefault="00AE58B5" w:rsidP="00AE58B5">
      <w:pPr>
        <w:numPr>
          <w:ilvl w:val="0"/>
          <w:numId w:val="1"/>
        </w:numPr>
      </w:pPr>
      <w:r>
        <w:t>How can a high school student begin getting experience for this position?</w:t>
      </w:r>
    </w:p>
    <w:p w:rsidR="00961014" w:rsidRDefault="00961014" w:rsidP="00961014">
      <w:r>
        <w:t xml:space="preserve">Take biology courses, be very confident in yourself, be very creative, </w:t>
      </w:r>
      <w:proofErr w:type="gramStart"/>
      <w:r>
        <w:t>be</w:t>
      </w:r>
      <w:proofErr w:type="gramEnd"/>
      <w:r>
        <w:t xml:space="preserve"> organized.</w:t>
      </w:r>
    </w:p>
    <w:p w:rsidR="00961014" w:rsidRDefault="00961014" w:rsidP="00961014"/>
    <w:p w:rsidR="00AE58B5" w:rsidRDefault="00AE58B5" w:rsidP="00AE58B5"/>
    <w:p w:rsidR="00AE58B5" w:rsidRDefault="00AE58B5" w:rsidP="00AE58B5">
      <w:pPr>
        <w:numPr>
          <w:ilvl w:val="0"/>
          <w:numId w:val="1"/>
        </w:numPr>
      </w:pPr>
      <w:r>
        <w:t>Provide a Works Cited with your report.</w:t>
      </w:r>
    </w:p>
    <w:p w:rsidR="00961014" w:rsidRDefault="00961014" w:rsidP="00961014">
      <w:pPr>
        <w:pStyle w:val="ListParagraph"/>
      </w:pPr>
      <w:r w:rsidRPr="00961014">
        <w:t>http://www.glassdoor.com/job-listing/job.htm?jl=549835592</w:t>
      </w:r>
    </w:p>
    <w:p w:rsidR="00961014" w:rsidRDefault="00961014" w:rsidP="00961014"/>
    <w:p w:rsidR="00AE58B5" w:rsidRDefault="00AE58B5" w:rsidP="00AE58B5">
      <w:pPr>
        <w:ind w:left="720"/>
      </w:pPr>
    </w:p>
    <w:p w:rsidR="00AE58B5" w:rsidRDefault="00AE58B5"/>
    <w:sectPr w:rsidR="00AE58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E4A"/>
    <w:multiLevelType w:val="hybridMultilevel"/>
    <w:tmpl w:val="0C60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0ABD"/>
    <w:multiLevelType w:val="hybridMultilevel"/>
    <w:tmpl w:val="521C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5"/>
    <w:rsid w:val="000A0C5E"/>
    <w:rsid w:val="000A6C1B"/>
    <w:rsid w:val="004E7B24"/>
    <w:rsid w:val="006E4D6B"/>
    <w:rsid w:val="00961014"/>
    <w:rsid w:val="00AB18F8"/>
    <w:rsid w:val="00A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B5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B5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netbook</cp:lastModifiedBy>
  <cp:revision>2</cp:revision>
  <dcterms:created xsi:type="dcterms:W3CDTF">2013-06-11T13:05:00Z</dcterms:created>
  <dcterms:modified xsi:type="dcterms:W3CDTF">2013-06-11T14:38:00Z</dcterms:modified>
</cp:coreProperties>
</file>